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3510"/>
        <w:gridCol w:w="3780"/>
        <w:gridCol w:w="7498"/>
      </w:tblGrid>
      <w:tr w:rsidR="0012337E" w14:paraId="155CDAB8" w14:textId="77777777" w:rsidTr="00F24B2A">
        <w:trPr>
          <w:cantSplit/>
          <w:trHeight w:val="2505"/>
          <w:jc w:val="center"/>
        </w:trPr>
        <w:tc>
          <w:tcPr>
            <w:tcW w:w="558" w:type="dxa"/>
            <w:textDirection w:val="btLr"/>
            <w:vAlign w:val="center"/>
          </w:tcPr>
          <w:p w14:paraId="1A86CD9A" w14:textId="2C89EE57" w:rsidR="0012337E" w:rsidRPr="00CC0776" w:rsidRDefault="0012337E" w:rsidP="0012337E">
            <w:pPr>
              <w:ind w:left="113" w:right="113"/>
              <w:jc w:val="center"/>
              <w:rPr>
                <w:b/>
              </w:rPr>
            </w:pPr>
            <w:r w:rsidRPr="00CC0776">
              <w:rPr>
                <w:b/>
              </w:rPr>
              <w:t>Tropical Rainforest</w:t>
            </w:r>
          </w:p>
        </w:tc>
        <w:tc>
          <w:tcPr>
            <w:tcW w:w="3510" w:type="dxa"/>
            <w:vAlign w:val="center"/>
          </w:tcPr>
          <w:p w14:paraId="408A503B" w14:textId="77777777" w:rsidR="0012337E" w:rsidRDefault="0012337E" w:rsidP="0012337E">
            <w:pPr>
              <w:jc w:val="center"/>
            </w:pPr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008D4E3B" wp14:editId="47FED73E">
                  <wp:extent cx="2074073" cy="1290955"/>
                  <wp:effectExtent l="0" t="0" r="8890" b="4445"/>
                  <wp:docPr id="13" name="Picture 13" descr="emperature Grap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emperature Grap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5012" cy="1291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vAlign w:val="center"/>
          </w:tcPr>
          <w:p w14:paraId="1534C59F" w14:textId="77777777" w:rsidR="0012337E" w:rsidRDefault="0012337E" w:rsidP="0012337E">
            <w:pPr>
              <w:jc w:val="center"/>
            </w:pPr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16944D01" wp14:editId="525AD862">
                  <wp:extent cx="2283460" cy="1463087"/>
                  <wp:effectExtent l="0" t="0" r="2540" b="10160"/>
                  <wp:docPr id="16" name="Picture 16" descr="recipitation Grap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recipitation Grap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3916" cy="1463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8" w:type="dxa"/>
            <w:vAlign w:val="center"/>
          </w:tcPr>
          <w:p w14:paraId="248E249A" w14:textId="77777777" w:rsidR="0012337E" w:rsidRPr="00F24B2A" w:rsidRDefault="0012337E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Constant high temperatures</w:t>
            </w:r>
          </w:p>
          <w:p w14:paraId="7C1EF87D" w14:textId="77777777" w:rsidR="0012337E" w:rsidRPr="00F24B2A" w:rsidRDefault="0012337E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High rainfall (over 2,500mm/</w:t>
            </w:r>
            <w:proofErr w:type="spellStart"/>
            <w:r w:rsidRPr="00F24B2A">
              <w:rPr>
                <w:sz w:val="20"/>
              </w:rPr>
              <w:t>yr</w:t>
            </w:r>
            <w:proofErr w:type="spellEnd"/>
            <w:r w:rsidRPr="00F24B2A">
              <w:rPr>
                <w:sz w:val="20"/>
              </w:rPr>
              <w:t>)</w:t>
            </w:r>
          </w:p>
          <w:p w14:paraId="4B2FDDBA" w14:textId="77777777" w:rsidR="0012337E" w:rsidRPr="00F24B2A" w:rsidRDefault="0012337E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Alw</w:t>
            </w:r>
            <w:r w:rsidR="00F24B2A" w:rsidRPr="00F24B2A">
              <w:rPr>
                <w:sz w:val="20"/>
              </w:rPr>
              <w:t>ays at the equator; high insolation (lots of sun)</w:t>
            </w:r>
          </w:p>
          <w:p w14:paraId="065A0E67" w14:textId="77777777" w:rsidR="0012337E" w:rsidRPr="00F24B2A" w:rsidRDefault="0012337E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High photosynthesis</w:t>
            </w:r>
          </w:p>
          <w:p w14:paraId="47E73320" w14:textId="77777777" w:rsidR="0012337E" w:rsidRPr="00F24B2A" w:rsidRDefault="0012337E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High NPP (~40% for terrestrial ecosystems)</w:t>
            </w:r>
          </w:p>
          <w:p w14:paraId="0BA124D3" w14:textId="77777777" w:rsidR="0012337E" w:rsidRPr="00F24B2A" w:rsidRDefault="0012337E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High biodiversity: species, genetic, &amp; habitat</w:t>
            </w:r>
          </w:p>
          <w:p w14:paraId="400E7018" w14:textId="77777777" w:rsidR="0012337E" w:rsidRPr="00F24B2A" w:rsidRDefault="0012337E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High rates of decay</w:t>
            </w:r>
          </w:p>
          <w:p w14:paraId="04EF2077" w14:textId="77777777" w:rsidR="0012337E" w:rsidRPr="00F24B2A" w:rsidRDefault="0012337E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Rain washes away nutrients</w:t>
            </w:r>
            <w:r w:rsidR="00F24B2A" w:rsidRPr="00F24B2A">
              <w:rPr>
                <w:sz w:val="20"/>
              </w:rPr>
              <w:t xml:space="preserve"> </w:t>
            </w:r>
            <w:r w:rsidR="00F24B2A" w:rsidRPr="00F24B2A">
              <w:rPr>
                <w:b/>
                <w:sz w:val="20"/>
              </w:rPr>
              <w:t>(Limiting Factor)</w:t>
            </w:r>
          </w:p>
          <w:p w14:paraId="64BD1D3E" w14:textId="77777777" w:rsidR="0012337E" w:rsidRPr="00F24B2A" w:rsidRDefault="0012337E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Thin soils, once gone, hard to reestablish forests</w:t>
            </w:r>
          </w:p>
          <w:p w14:paraId="4617AD36" w14:textId="77777777" w:rsidR="00F24B2A" w:rsidRPr="00F24B2A" w:rsidRDefault="00F24B2A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Made of various stories of plants (light can be limited below the canopy)</w:t>
            </w:r>
          </w:p>
        </w:tc>
      </w:tr>
      <w:tr w:rsidR="0012337E" w14:paraId="34DA5EE7" w14:textId="77777777" w:rsidTr="00F24B2A">
        <w:trPr>
          <w:cantSplit/>
          <w:trHeight w:val="1134"/>
          <w:jc w:val="center"/>
        </w:trPr>
        <w:tc>
          <w:tcPr>
            <w:tcW w:w="558" w:type="dxa"/>
            <w:textDirection w:val="btLr"/>
            <w:vAlign w:val="center"/>
          </w:tcPr>
          <w:p w14:paraId="263F801D" w14:textId="7B740252" w:rsidR="0012337E" w:rsidRPr="00CC0776" w:rsidRDefault="0012337E" w:rsidP="0012337E">
            <w:pPr>
              <w:ind w:left="113" w:right="113"/>
              <w:jc w:val="center"/>
              <w:rPr>
                <w:b/>
              </w:rPr>
            </w:pPr>
            <w:r w:rsidRPr="00CC0776">
              <w:rPr>
                <w:b/>
              </w:rPr>
              <w:t>Desert</w:t>
            </w:r>
          </w:p>
        </w:tc>
        <w:tc>
          <w:tcPr>
            <w:tcW w:w="3510" w:type="dxa"/>
            <w:vAlign w:val="center"/>
          </w:tcPr>
          <w:p w14:paraId="6D22A602" w14:textId="77777777" w:rsidR="0012337E" w:rsidRDefault="0012337E" w:rsidP="0012337E">
            <w:pPr>
              <w:jc w:val="center"/>
            </w:pPr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022C0A36" wp14:editId="6E906E97">
                  <wp:extent cx="2189297" cy="1147252"/>
                  <wp:effectExtent l="0" t="0" r="0" b="0"/>
                  <wp:docPr id="7" name="Picture 7" descr="emperature Grap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mperature Grap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290" cy="1148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vAlign w:val="center"/>
          </w:tcPr>
          <w:p w14:paraId="654793E2" w14:textId="77777777" w:rsidR="0012337E" w:rsidRDefault="0012337E" w:rsidP="0012337E">
            <w:pPr>
              <w:jc w:val="center"/>
            </w:pPr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35EF80CF" wp14:editId="402D499C">
                  <wp:extent cx="2281629" cy="1456690"/>
                  <wp:effectExtent l="0" t="0" r="4445" b="0"/>
                  <wp:docPr id="10" name="Picture 10" descr="recipitation Grap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recipitation Grap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3891" cy="1458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8" w:type="dxa"/>
            <w:vAlign w:val="center"/>
          </w:tcPr>
          <w:p w14:paraId="06013A5E" w14:textId="77777777" w:rsidR="0012337E" w:rsidRPr="00F24B2A" w:rsidRDefault="0012337E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Found at latitudes of 30 N and S (above &amp; below equator)</w:t>
            </w:r>
          </w:p>
          <w:p w14:paraId="7828E5E3" w14:textId="77777777" w:rsidR="0012337E" w:rsidRPr="00F24B2A" w:rsidRDefault="00F24B2A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Dry air, high insolation (lots of sun)</w:t>
            </w:r>
          </w:p>
          <w:p w14:paraId="54082914" w14:textId="77777777" w:rsidR="0012337E" w:rsidRPr="00F24B2A" w:rsidRDefault="0012337E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Hot versions</w:t>
            </w:r>
            <w:r w:rsidR="00F24B2A">
              <w:rPr>
                <w:sz w:val="20"/>
              </w:rPr>
              <w:t xml:space="preserve"> of this biome</w:t>
            </w:r>
            <w:r w:rsidRPr="00F24B2A">
              <w:rPr>
                <w:sz w:val="20"/>
              </w:rPr>
              <w:t>: high temperatures, low precipitation, uneven water, cold at night</w:t>
            </w:r>
            <w:r w:rsidR="00F24B2A">
              <w:rPr>
                <w:sz w:val="20"/>
              </w:rPr>
              <w:t xml:space="preserve"> </w:t>
            </w:r>
            <w:r w:rsidR="00F24B2A" w:rsidRPr="00F24B2A">
              <w:rPr>
                <w:b/>
                <w:sz w:val="20"/>
              </w:rPr>
              <w:t>(Temperature &amp; Water are Limiting)</w:t>
            </w:r>
          </w:p>
          <w:p w14:paraId="581CC898" w14:textId="77777777" w:rsidR="00F24B2A" w:rsidRPr="00F24B2A" w:rsidRDefault="00F24B2A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Cold versions:</w:t>
            </w:r>
            <w:r>
              <w:rPr>
                <w:sz w:val="20"/>
              </w:rPr>
              <w:t xml:space="preserve"> low temperatures, low precipitation</w:t>
            </w:r>
          </w:p>
          <w:p w14:paraId="6348515F" w14:textId="77777777" w:rsidR="0012337E" w:rsidRPr="00450A53" w:rsidRDefault="0012337E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bookmarkStart w:id="0" w:name="_GoBack"/>
            <w:r w:rsidRPr="00450A53">
              <w:rPr>
                <w:sz w:val="20"/>
              </w:rPr>
              <w:t>Low photosynthesis, Low NPP</w:t>
            </w:r>
          </w:p>
          <w:p w14:paraId="6866A7C4" w14:textId="77777777" w:rsidR="0012337E" w:rsidRPr="00450A53" w:rsidRDefault="0012337E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450A53">
              <w:rPr>
                <w:sz w:val="20"/>
              </w:rPr>
              <w:t>Little vegetation, soils with lots of nutrients</w:t>
            </w:r>
          </w:p>
          <w:bookmarkEnd w:id="0"/>
          <w:p w14:paraId="453EE684" w14:textId="77777777" w:rsidR="0012337E" w:rsidRPr="00F24B2A" w:rsidRDefault="0012337E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Low decomposition rates</w:t>
            </w:r>
          </w:p>
          <w:p w14:paraId="191E2767" w14:textId="77777777" w:rsidR="0012337E" w:rsidRPr="00F24B2A" w:rsidRDefault="0012337E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Organisms are highly adapted</w:t>
            </w:r>
          </w:p>
        </w:tc>
      </w:tr>
      <w:tr w:rsidR="0012337E" w14:paraId="2D2993A4" w14:textId="77777777" w:rsidTr="00F24B2A">
        <w:trPr>
          <w:cantSplit/>
          <w:trHeight w:val="1134"/>
          <w:jc w:val="center"/>
        </w:trPr>
        <w:tc>
          <w:tcPr>
            <w:tcW w:w="558" w:type="dxa"/>
            <w:textDirection w:val="btLr"/>
            <w:vAlign w:val="center"/>
          </w:tcPr>
          <w:p w14:paraId="38779E82" w14:textId="77777777" w:rsidR="0012337E" w:rsidRPr="00CC0776" w:rsidRDefault="0012337E" w:rsidP="0012337E">
            <w:pPr>
              <w:ind w:left="113" w:right="113"/>
              <w:jc w:val="center"/>
              <w:rPr>
                <w:b/>
              </w:rPr>
            </w:pPr>
            <w:r w:rsidRPr="00CC0776">
              <w:rPr>
                <w:b/>
              </w:rPr>
              <w:t>Tundra</w:t>
            </w:r>
          </w:p>
        </w:tc>
        <w:tc>
          <w:tcPr>
            <w:tcW w:w="3510" w:type="dxa"/>
            <w:vAlign w:val="center"/>
          </w:tcPr>
          <w:p w14:paraId="6008ABDA" w14:textId="77777777" w:rsidR="0012337E" w:rsidRDefault="0012337E" w:rsidP="0012337E">
            <w:pPr>
              <w:jc w:val="center"/>
            </w:pPr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246DB94B" wp14:editId="206A40FF">
                  <wp:extent cx="2161540" cy="1182169"/>
                  <wp:effectExtent l="0" t="0" r="0" b="12065"/>
                  <wp:docPr id="19" name="Picture 19" descr="emperature Grap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emperature Grap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943" cy="1182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vAlign w:val="center"/>
          </w:tcPr>
          <w:p w14:paraId="47B5C71A" w14:textId="77777777" w:rsidR="0012337E" w:rsidRDefault="0012337E" w:rsidP="0012337E">
            <w:pPr>
              <w:jc w:val="center"/>
            </w:pPr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274C4CCE" wp14:editId="352B5055">
                  <wp:extent cx="2334260" cy="1500977"/>
                  <wp:effectExtent l="0" t="0" r="2540" b="0"/>
                  <wp:docPr id="22" name="Picture 22" descr="recipitation Grap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recipitation Grap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677" cy="1501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8" w:type="dxa"/>
            <w:vAlign w:val="center"/>
          </w:tcPr>
          <w:p w14:paraId="23A4026B" w14:textId="77777777" w:rsidR="0012337E" w:rsidRPr="00F24B2A" w:rsidRDefault="0012337E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At high latitudes, adjacent to ice margins</w:t>
            </w:r>
          </w:p>
          <w:p w14:paraId="65FD91C5" w14:textId="77777777" w:rsidR="0012337E" w:rsidRPr="00F24B2A" w:rsidRDefault="0012337E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Short day length</w:t>
            </w:r>
            <w:r w:rsidR="00F24B2A" w:rsidRPr="00F24B2A">
              <w:rPr>
                <w:sz w:val="20"/>
              </w:rPr>
              <w:t xml:space="preserve"> (low insolation)</w:t>
            </w:r>
            <w:r w:rsidR="00F24B2A">
              <w:rPr>
                <w:sz w:val="20"/>
              </w:rPr>
              <w:t xml:space="preserve"> </w:t>
            </w:r>
            <w:r w:rsidR="00F24B2A" w:rsidRPr="00F24B2A">
              <w:rPr>
                <w:b/>
                <w:sz w:val="20"/>
              </w:rPr>
              <w:t>(Light is Limiting)</w:t>
            </w:r>
          </w:p>
          <w:p w14:paraId="4BCE16AC" w14:textId="77777777" w:rsidR="0012337E" w:rsidRPr="00F24B2A" w:rsidRDefault="0012337E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Precipitation is low, water is stored in ice</w:t>
            </w:r>
            <w:r w:rsidR="00F24B2A">
              <w:rPr>
                <w:sz w:val="20"/>
              </w:rPr>
              <w:t xml:space="preserve"> </w:t>
            </w:r>
            <w:r w:rsidR="00F24B2A" w:rsidRPr="00F24B2A">
              <w:rPr>
                <w:b/>
                <w:sz w:val="20"/>
              </w:rPr>
              <w:t>(Water is Limiting)</w:t>
            </w:r>
          </w:p>
          <w:p w14:paraId="3C4891BC" w14:textId="77777777" w:rsidR="0012337E" w:rsidRPr="00F24B2A" w:rsidRDefault="0012337E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Low rates of photosynthesis, Little NPP</w:t>
            </w:r>
          </w:p>
          <w:p w14:paraId="470BBD8D" w14:textId="77777777" w:rsidR="0012337E" w:rsidRPr="00F24B2A" w:rsidRDefault="0012337E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Low temperatures</w:t>
            </w:r>
            <w:r w:rsidR="00F24B2A">
              <w:rPr>
                <w:sz w:val="20"/>
              </w:rPr>
              <w:t xml:space="preserve"> </w:t>
            </w:r>
            <w:r w:rsidR="00F24B2A" w:rsidRPr="00F24B2A">
              <w:rPr>
                <w:b/>
                <w:sz w:val="20"/>
              </w:rPr>
              <w:t>(Temperatures are Limiting)</w:t>
            </w:r>
          </w:p>
          <w:p w14:paraId="2873A56A" w14:textId="77777777" w:rsidR="0012337E" w:rsidRPr="00F24B2A" w:rsidRDefault="0012337E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Low respiration &amp; decomposition</w:t>
            </w:r>
          </w:p>
          <w:p w14:paraId="779D8927" w14:textId="77777777" w:rsidR="0012337E" w:rsidRPr="00F24B2A" w:rsidRDefault="00CC0776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Soil is frozen, little soil anyway</w:t>
            </w:r>
          </w:p>
          <w:p w14:paraId="71A39F77" w14:textId="77777777" w:rsidR="00CC0776" w:rsidRPr="00F24B2A" w:rsidRDefault="00CC0776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Plants are all short</w:t>
            </w:r>
          </w:p>
        </w:tc>
      </w:tr>
      <w:tr w:rsidR="0012337E" w14:paraId="73A8C89C" w14:textId="77777777" w:rsidTr="00F24B2A">
        <w:trPr>
          <w:cantSplit/>
          <w:trHeight w:val="1134"/>
          <w:jc w:val="center"/>
        </w:trPr>
        <w:tc>
          <w:tcPr>
            <w:tcW w:w="558" w:type="dxa"/>
            <w:textDirection w:val="btLr"/>
            <w:vAlign w:val="center"/>
          </w:tcPr>
          <w:p w14:paraId="2F11B459" w14:textId="77777777" w:rsidR="0012337E" w:rsidRPr="00CC0776" w:rsidRDefault="00CC0776" w:rsidP="0012337E">
            <w:pPr>
              <w:ind w:left="113" w:right="113"/>
              <w:jc w:val="center"/>
              <w:rPr>
                <w:b/>
              </w:rPr>
            </w:pPr>
            <w:r w:rsidRPr="00CC0776">
              <w:rPr>
                <w:b/>
              </w:rPr>
              <w:t xml:space="preserve">Temperate </w:t>
            </w:r>
            <w:r w:rsidR="0012337E" w:rsidRPr="00CC0776">
              <w:rPr>
                <w:b/>
              </w:rPr>
              <w:t>Deciduous Forest</w:t>
            </w:r>
          </w:p>
        </w:tc>
        <w:tc>
          <w:tcPr>
            <w:tcW w:w="3510" w:type="dxa"/>
            <w:vAlign w:val="center"/>
          </w:tcPr>
          <w:p w14:paraId="554095E5" w14:textId="77777777" w:rsidR="0012337E" w:rsidRDefault="0012337E" w:rsidP="0012337E">
            <w:pPr>
              <w:jc w:val="center"/>
            </w:pPr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59B58A05" wp14:editId="247CC40D">
                  <wp:extent cx="2161540" cy="1206901"/>
                  <wp:effectExtent l="0" t="0" r="0" b="12700"/>
                  <wp:docPr id="1" name="Picture 1" descr="emperature Grap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mperature Grap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527" cy="1207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vAlign w:val="center"/>
          </w:tcPr>
          <w:p w14:paraId="29C34AAF" w14:textId="77777777" w:rsidR="0012337E" w:rsidRDefault="0012337E" w:rsidP="0012337E">
            <w:pPr>
              <w:jc w:val="center"/>
            </w:pPr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6179DF38" wp14:editId="1B753F89">
                  <wp:extent cx="2369820" cy="1512997"/>
                  <wp:effectExtent l="0" t="0" r="0" b="11430"/>
                  <wp:docPr id="4" name="Picture 4" descr="recipitation Grap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ecipitation Grap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9820" cy="1512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8" w:type="dxa"/>
            <w:vAlign w:val="center"/>
          </w:tcPr>
          <w:p w14:paraId="4414E2E8" w14:textId="77777777" w:rsidR="0012337E" w:rsidRPr="00F24B2A" w:rsidRDefault="00CC0776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Between 40-60 N of the equator</w:t>
            </w:r>
          </w:p>
          <w:p w14:paraId="7051B51F" w14:textId="77777777" w:rsidR="00CC0776" w:rsidRPr="00F24B2A" w:rsidRDefault="00CC0776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Seasonal (cold winters, warm summers)</w:t>
            </w:r>
          </w:p>
          <w:p w14:paraId="099E541C" w14:textId="77777777" w:rsidR="00CC0776" w:rsidRPr="00F24B2A" w:rsidRDefault="00CC0776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Evergreen and deciduous trees</w:t>
            </w:r>
          </w:p>
          <w:p w14:paraId="1A0D74BD" w14:textId="77777777" w:rsidR="00CC0776" w:rsidRPr="00F24B2A" w:rsidRDefault="00CC0776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Rainfall between 500-1500mm/</w:t>
            </w:r>
            <w:proofErr w:type="spellStart"/>
            <w:r w:rsidRPr="00F24B2A">
              <w:rPr>
                <w:sz w:val="20"/>
              </w:rPr>
              <w:t>yr</w:t>
            </w:r>
            <w:proofErr w:type="spellEnd"/>
          </w:p>
          <w:p w14:paraId="114443D7" w14:textId="77777777" w:rsidR="00CC0776" w:rsidRPr="00F24B2A" w:rsidRDefault="00CC0776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Lower Productivity, lower photosynthesis</w:t>
            </w:r>
            <w:r w:rsidR="00F24B2A">
              <w:rPr>
                <w:sz w:val="20"/>
              </w:rPr>
              <w:t xml:space="preserve"> than rainforest</w:t>
            </w:r>
          </w:p>
          <w:p w14:paraId="02EB4608" w14:textId="77777777" w:rsidR="00CC0776" w:rsidRPr="00F24B2A" w:rsidRDefault="00CC0776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Still have second highest NPP</w:t>
            </w:r>
          </w:p>
          <w:p w14:paraId="16EA59DB" w14:textId="77777777" w:rsidR="00CC0776" w:rsidRPr="00F24B2A" w:rsidRDefault="00CC0776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Less biodiversity than rainforests</w:t>
            </w:r>
          </w:p>
          <w:p w14:paraId="3785DBD6" w14:textId="77777777" w:rsidR="00CC0776" w:rsidRPr="00F24B2A" w:rsidRDefault="00CC0776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Thick soils, detritus layers, lots of nutrients</w:t>
            </w:r>
          </w:p>
          <w:p w14:paraId="254F70D8" w14:textId="77777777" w:rsidR="00CC0776" w:rsidRPr="00F24B2A" w:rsidRDefault="00CC0776" w:rsidP="0012337E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24B2A">
              <w:rPr>
                <w:sz w:val="20"/>
              </w:rPr>
              <w:t>Sunlight can easily hit below the canopy level</w:t>
            </w:r>
          </w:p>
        </w:tc>
      </w:tr>
    </w:tbl>
    <w:p w14:paraId="2D250714" w14:textId="77777777" w:rsidR="0072729D" w:rsidRDefault="0072729D" w:rsidP="0012337E"/>
    <w:sectPr w:rsidR="0072729D" w:rsidSect="0012337E">
      <w:pgSz w:w="16840" w:h="11900" w:orient="landscape"/>
      <w:pgMar w:top="734" w:right="810" w:bottom="81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50C22"/>
    <w:multiLevelType w:val="hybridMultilevel"/>
    <w:tmpl w:val="49466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37E"/>
    <w:rsid w:val="0012337E"/>
    <w:rsid w:val="00265D3F"/>
    <w:rsid w:val="0035602A"/>
    <w:rsid w:val="00450A53"/>
    <w:rsid w:val="0072729D"/>
    <w:rsid w:val="00812777"/>
    <w:rsid w:val="00CC0776"/>
    <w:rsid w:val="00F2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0854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33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337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37E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233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33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337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37E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233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gif"/><Relationship Id="rId12" Type="http://schemas.openxmlformats.org/officeDocument/2006/relationships/image" Target="media/image7.gif"/><Relationship Id="rId13" Type="http://schemas.openxmlformats.org/officeDocument/2006/relationships/image" Target="media/image8.gif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image" Target="media/image2.gif"/><Relationship Id="rId8" Type="http://schemas.openxmlformats.org/officeDocument/2006/relationships/image" Target="media/image3.gif"/><Relationship Id="rId9" Type="http://schemas.openxmlformats.org/officeDocument/2006/relationships/image" Target="media/image4.gif"/><Relationship Id="rId10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235</Words>
  <Characters>1346</Characters>
  <Application>Microsoft Macintosh Word</Application>
  <DocSecurity>0</DocSecurity>
  <Lines>11</Lines>
  <Paragraphs>3</Paragraphs>
  <ScaleCrop>false</ScaleCrop>
  <Company>Western Academy of Beijing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Holte</dc:creator>
  <cp:keywords/>
  <dc:description/>
  <cp:lastModifiedBy>Jeff Holte</cp:lastModifiedBy>
  <cp:revision>4</cp:revision>
  <cp:lastPrinted>2012-11-01T01:35:00Z</cp:lastPrinted>
  <dcterms:created xsi:type="dcterms:W3CDTF">2012-10-31T23:53:00Z</dcterms:created>
  <dcterms:modified xsi:type="dcterms:W3CDTF">2012-11-01T01:37:00Z</dcterms:modified>
</cp:coreProperties>
</file>